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370EF06D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DA2786">
        <w:rPr>
          <w:b/>
        </w:rPr>
        <w:t>16</w:t>
      </w:r>
      <w:r w:rsidR="00386364">
        <w:rPr>
          <w:b/>
        </w:rPr>
        <w:t>21</w:t>
      </w:r>
      <w:r w:rsidR="00DA2786">
        <w:rPr>
          <w:b/>
        </w:rPr>
        <w:t>-</w:t>
      </w:r>
      <w:r w:rsidR="00386364">
        <w:rPr>
          <w:b/>
        </w:rPr>
        <w:t>7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6D4F8FE2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2F195C"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3A02A06F" w14:textId="396E35C8" w:rsidR="002F195C" w:rsidRDefault="002F195C" w:rsidP="002F195C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86364" w:rsidRPr="00B908F0">
        <w:t>от «</w:t>
      </w:r>
      <w:r w:rsidR="00386364">
        <w:t>21</w:t>
      </w:r>
      <w:r w:rsidR="00386364" w:rsidRPr="00B908F0">
        <w:t xml:space="preserve">» </w:t>
      </w:r>
      <w:r w:rsidR="00386364">
        <w:t>января</w:t>
      </w:r>
      <w:r w:rsidR="00386364" w:rsidRPr="00B908F0">
        <w:t xml:space="preserve"> 20</w:t>
      </w:r>
      <w:r w:rsidR="00386364">
        <w:t xml:space="preserve">18 </w:t>
      </w:r>
      <w:r w:rsidR="00386364" w:rsidRPr="00B908F0">
        <w:t>г.</w:t>
      </w:r>
      <w:r w:rsidR="00386364">
        <w:t xml:space="preserve"> № РАД-15а/2018 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86364">
        <w:rPr>
          <w:rFonts w:eastAsia="SimSun"/>
          <w:kern w:val="2"/>
          <w:shd w:val="clear" w:color="auto" w:fill="FFFFFF"/>
          <w:lang w:eastAsia="hi-IN" w:bidi="hi-IN"/>
        </w:rPr>
        <w:t>292</w:t>
      </w:r>
      <w:r w:rsidR="00386364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1D18BE8" w14:textId="078F09B0" w:rsidR="002F195C" w:rsidRDefault="002F195C" w:rsidP="002F195C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86364">
        <w:rPr>
          <w:b/>
        </w:rPr>
        <w:t>12</w:t>
      </w:r>
      <w:r w:rsidR="00DA2786">
        <w:rPr>
          <w:b/>
        </w:rPr>
        <w:t xml:space="preserve"> декабря</w:t>
      </w:r>
      <w:r w:rsidR="00DA2786" w:rsidRPr="002F195C">
        <w:rPr>
          <w:b/>
        </w:rPr>
        <w:t xml:space="preserve"> </w:t>
      </w:r>
      <w:r>
        <w:rPr>
          <w:b/>
        </w:rPr>
        <w:t>2022 года,</w:t>
      </w:r>
    </w:p>
    <w:p w14:paraId="2EF104FF" w14:textId="6BDF97EC" w:rsidR="002F195C" w:rsidRDefault="002F195C" w:rsidP="002F195C">
      <w:pPr>
        <w:ind w:left="-426" w:right="-57" w:firstLine="426"/>
        <w:jc w:val="center"/>
      </w:pPr>
      <w:r>
        <w:t>по продаже</w:t>
      </w:r>
      <w:r w:rsidR="00DA2786">
        <w:t xml:space="preserve"> движимого</w:t>
      </w:r>
      <w:r>
        <w:t xml:space="preserve">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280D4CF4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386364">
        <w:t>12</w:t>
      </w:r>
      <w:r w:rsidR="00DA2786" w:rsidRPr="00DA2786">
        <w:t xml:space="preserve"> декабря </w:t>
      </w:r>
      <w:r w:rsidR="002F195C"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ABCE91A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3C9C85A4" w14:textId="77777777" w:rsidR="00386364" w:rsidRDefault="00386364" w:rsidP="0038636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7</w:t>
      </w:r>
      <w:r w:rsidRPr="00CE6A49">
        <w:rPr>
          <w:b/>
          <w:kern w:val="2"/>
        </w:rPr>
        <w:t xml:space="preserve">. </w:t>
      </w:r>
      <w:r w:rsidRPr="00881096">
        <w:rPr>
          <w:b/>
          <w:kern w:val="2"/>
        </w:rPr>
        <w:t>Урал 44202-0511-41</w:t>
      </w:r>
    </w:p>
    <w:p w14:paraId="5BBFA863" w14:textId="77777777" w:rsidR="00386364" w:rsidRDefault="00386364" w:rsidP="00386364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881096">
        <w:rPr>
          <w:kern w:val="2"/>
        </w:rPr>
        <w:t>Алтайский край, Тальменский р-н, в 7 км от п. Сибирский Первомайского р-на (53034/27.49//с.ш., 83040/06.60// в.д.)</w:t>
      </w:r>
    </w:p>
    <w:p w14:paraId="62ABC690" w14:textId="77777777" w:rsidR="00386364" w:rsidRPr="00651083" w:rsidRDefault="00386364" w:rsidP="00386364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881096">
        <w:t>Х1Р44202081350180</w:t>
      </w:r>
    </w:p>
    <w:p w14:paraId="72ED7207" w14:textId="77777777" w:rsidR="00386364" w:rsidRPr="00CE6A49" w:rsidRDefault="00386364" w:rsidP="00386364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881096">
        <w:t>Урал 44202-0511-41</w:t>
      </w:r>
    </w:p>
    <w:p w14:paraId="1A3C7014" w14:textId="77777777" w:rsidR="00386364" w:rsidRDefault="00386364" w:rsidP="0038636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881096">
        <w:rPr>
          <w:kern w:val="2"/>
        </w:rPr>
        <w:t>Седельный тягач</w:t>
      </w:r>
    </w:p>
    <w:p w14:paraId="1BA47AB9" w14:textId="77777777" w:rsidR="00386364" w:rsidRPr="00CE6A49" w:rsidRDefault="00386364" w:rsidP="00386364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881096">
        <w:rPr>
          <w:kern w:val="2"/>
        </w:rPr>
        <w:t>2008</w:t>
      </w:r>
    </w:p>
    <w:p w14:paraId="1004BB50" w14:textId="77777777" w:rsidR="00386364" w:rsidRPr="00CE6A49" w:rsidRDefault="00386364" w:rsidP="0038636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>
        <w:rPr>
          <w:kern w:val="2"/>
        </w:rPr>
        <w:t xml:space="preserve"> </w:t>
      </w:r>
      <w:r w:rsidRPr="00881096">
        <w:rPr>
          <w:kern w:val="2"/>
        </w:rPr>
        <w:t>16 833</w:t>
      </w:r>
      <w:r>
        <w:rPr>
          <w:kern w:val="2"/>
        </w:rPr>
        <w:t xml:space="preserve"> </w:t>
      </w:r>
      <w:r w:rsidRPr="006623E6">
        <w:rPr>
          <w:b/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2092B711" w14:textId="77777777" w:rsidR="00386364" w:rsidRPr="00CE6A49" w:rsidRDefault="00386364" w:rsidP="0038636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881096">
        <w:rPr>
          <w:kern w:val="2"/>
        </w:rPr>
        <w:t>голубой</w:t>
      </w:r>
    </w:p>
    <w:p w14:paraId="3785DA32" w14:textId="77777777" w:rsidR="00386364" w:rsidRDefault="00386364" w:rsidP="00386364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881096">
        <w:rPr>
          <w:rFonts w:cs="Tahoma"/>
          <w:kern w:val="2"/>
          <w:lang w:bidi="hi-IN"/>
        </w:rPr>
        <w:t>230 (169)</w:t>
      </w:r>
    </w:p>
    <w:p w14:paraId="251093E5" w14:textId="77777777" w:rsidR="00386364" w:rsidRPr="00CE6A49" w:rsidRDefault="00386364" w:rsidP="00386364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11 150</w:t>
      </w:r>
    </w:p>
    <w:p w14:paraId="080688F8" w14:textId="77777777" w:rsidR="00386364" w:rsidRPr="00CE6A49" w:rsidRDefault="00386364" w:rsidP="0038636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дизельный</w:t>
      </w:r>
    </w:p>
    <w:p w14:paraId="7DC13E39" w14:textId="77777777" w:rsidR="00386364" w:rsidRDefault="00386364" w:rsidP="00386364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EA0F36">
        <w:rPr>
          <w:kern w:val="2"/>
        </w:rPr>
        <w:t>74 МО 940654</w:t>
      </w:r>
      <w:r w:rsidRPr="008F027B">
        <w:rPr>
          <w:kern w:val="2"/>
        </w:rPr>
        <w:t xml:space="preserve"> от </w:t>
      </w:r>
      <w:r w:rsidRPr="00EA0F36">
        <w:rPr>
          <w:kern w:val="2"/>
        </w:rPr>
        <w:t>27.11.2008</w:t>
      </w:r>
    </w:p>
    <w:p w14:paraId="797D1062" w14:textId="77777777" w:rsidR="00386364" w:rsidRPr="00CE6A49" w:rsidRDefault="00386364" w:rsidP="00386364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7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4DEA6D39" w14:textId="77777777" w:rsidR="00386364" w:rsidRDefault="00386364" w:rsidP="00386364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356CF3A8" w14:textId="77777777" w:rsidR="00386364" w:rsidRDefault="00386364" w:rsidP="00386364">
      <w:pPr>
        <w:widowControl w:val="0"/>
        <w:suppressAutoHyphens/>
        <w:jc w:val="both"/>
        <w:rPr>
          <w:lang w:eastAsia="zh-CN"/>
        </w:rPr>
      </w:pPr>
      <w:r w:rsidRPr="00881096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2FCC469B" w14:textId="77777777" w:rsidR="00386364" w:rsidRDefault="00386364" w:rsidP="00386364">
      <w:pPr>
        <w:widowControl w:val="0"/>
        <w:suppressAutoHyphens/>
        <w:jc w:val="center"/>
        <w:rPr>
          <w:b/>
          <w:kern w:val="2"/>
        </w:rPr>
      </w:pPr>
    </w:p>
    <w:p w14:paraId="4ABD623A" w14:textId="77777777" w:rsidR="00386364" w:rsidRPr="00CE6A49" w:rsidRDefault="00386364" w:rsidP="00386364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881096">
        <w:t xml:space="preserve"> </w:t>
      </w:r>
      <w:r w:rsidRPr="00EA0F36">
        <w:rPr>
          <w:b/>
        </w:rPr>
        <w:t>714 000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семьсот четырнадцать тысяч)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5E6E3491" w14:textId="77777777" w:rsidR="00386364" w:rsidRPr="00CE6A49" w:rsidRDefault="00386364" w:rsidP="00386364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>
        <w:rPr>
          <w:b/>
          <w:spacing w:val="-1"/>
        </w:rPr>
        <w:t>17</w:t>
      </w:r>
      <w:r w:rsidRPr="00651083">
        <w:rPr>
          <w:b/>
          <w:spacing w:val="-1"/>
        </w:rPr>
        <w:t xml:space="preserve"> 000</w:t>
      </w:r>
      <w:r w:rsidRPr="00CE6A49">
        <w:rPr>
          <w:b/>
          <w:spacing w:val="-1"/>
        </w:rPr>
        <w:t xml:space="preserve"> </w:t>
      </w:r>
      <w:r w:rsidRPr="00CE6A49">
        <w:rPr>
          <w:spacing w:val="-1"/>
        </w:rPr>
        <w:t>(</w:t>
      </w:r>
      <w:r>
        <w:rPr>
          <w:spacing w:val="-1"/>
        </w:rPr>
        <w:t>семнадцать тысяч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рублей 00 копеек</w:t>
      </w:r>
    </w:p>
    <w:p w14:paraId="44E3954A" w14:textId="77777777" w:rsidR="00386364" w:rsidRPr="00CE6A49" w:rsidRDefault="00386364" w:rsidP="0038636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142 800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сто сорок две тысячи восемьсот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28D4CED7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DA2786">
        <w:t>0</w:t>
      </w:r>
      <w:r w:rsidR="00386364">
        <w:t>8</w:t>
      </w:r>
      <w:r w:rsidR="00DA2786">
        <w:t xml:space="preserve"> декабря</w:t>
      </w:r>
      <w:r w:rsidR="002F195C" w:rsidRPr="00D34EA8">
        <w:t xml:space="preserve"> 2022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58D6E7FA" w14:textId="4DE93923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 имущества несостоявшимся в связи с подачей единственной заявки (</w:t>
      </w:r>
      <w:bookmarkStart w:id="1" w:name="_GoBack"/>
      <w:bookmarkEnd w:id="1"/>
      <w:r w:rsidR="00386364">
        <w:rPr>
          <w:b/>
        </w:rPr>
        <w:t xml:space="preserve">заявка </w:t>
      </w:r>
      <w:r w:rsidR="00386364" w:rsidRPr="00386364">
        <w:rPr>
          <w:b/>
        </w:rPr>
        <w:t>Z53818</w:t>
      </w:r>
      <w:r w:rsidR="00386364">
        <w:rPr>
          <w:b/>
        </w:rPr>
        <w:t xml:space="preserve">, </w:t>
      </w:r>
      <w:r w:rsidR="00386364" w:rsidRPr="00386364">
        <w:rPr>
          <w:b/>
        </w:rPr>
        <w:t>01.12.2022 10:03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A14B4" w14:textId="77777777" w:rsidR="00202A21" w:rsidRDefault="00202A21" w:rsidP="00AF579B">
      <w:r>
        <w:separator/>
      </w:r>
    </w:p>
  </w:endnote>
  <w:endnote w:type="continuationSeparator" w:id="0">
    <w:p w14:paraId="4964B743" w14:textId="77777777" w:rsidR="00202A21" w:rsidRDefault="00202A21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AD00F" w14:textId="77777777" w:rsidR="00202A21" w:rsidRDefault="00202A21" w:rsidP="00AF579B">
      <w:r>
        <w:separator/>
      </w:r>
    </w:p>
  </w:footnote>
  <w:footnote w:type="continuationSeparator" w:id="0">
    <w:p w14:paraId="380B0B3A" w14:textId="77777777" w:rsidR="00202A21" w:rsidRDefault="00202A21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2A21"/>
    <w:rsid w:val="002036DE"/>
    <w:rsid w:val="002064CB"/>
    <w:rsid w:val="00206583"/>
    <w:rsid w:val="00206F75"/>
    <w:rsid w:val="00214267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86364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2548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FEBE2-09BE-4728-9AD7-DC579824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13</cp:revision>
  <cp:lastPrinted>2016-03-31T12:30:00Z</cp:lastPrinted>
  <dcterms:created xsi:type="dcterms:W3CDTF">2019-07-23T08:20:00Z</dcterms:created>
  <dcterms:modified xsi:type="dcterms:W3CDTF">2022-12-13T06:55:00Z</dcterms:modified>
</cp:coreProperties>
</file>